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52691" w14:textId="77777777" w:rsidR="00D501F7" w:rsidRDefault="00D501F7" w:rsidP="00D501F7">
      <w:pPr>
        <w:spacing w:after="0" w:line="240" w:lineRule="auto"/>
        <w:rPr>
          <w:rFonts w:ascii="Candara" w:eastAsia="Times New Roman" w:hAnsi="Candara" w:cs="Times New Roman"/>
          <w:b/>
          <w:sz w:val="28"/>
          <w:szCs w:val="28"/>
          <w:u w:val="single"/>
          <w:lang w:val="sr-Cyrl-CS"/>
        </w:rPr>
      </w:pPr>
      <w:bookmarkStart w:id="0" w:name="_GoBack"/>
      <w:bookmarkEnd w:id="0"/>
      <w:proofErr w:type="spellStart"/>
      <w:r w:rsidRPr="00AA11BD">
        <w:rPr>
          <w:rFonts w:ascii="Candara" w:eastAsia="Times New Roman" w:hAnsi="Candara" w:cs="Times New Roman"/>
          <w:b/>
          <w:sz w:val="28"/>
          <w:szCs w:val="28"/>
          <w:u w:val="single"/>
        </w:rPr>
        <w:t>План</w:t>
      </w:r>
      <w:proofErr w:type="spellEnd"/>
      <w:r w:rsidRPr="00AA11BD">
        <w:rPr>
          <w:rFonts w:ascii="Candara" w:eastAsia="Times New Roman" w:hAnsi="Candara" w:cs="Times New Roman"/>
          <w:b/>
          <w:sz w:val="28"/>
          <w:szCs w:val="28"/>
          <w:u w:val="single"/>
        </w:rPr>
        <w:t xml:space="preserve"> </w:t>
      </w:r>
      <w:proofErr w:type="spellStart"/>
      <w:r w:rsidRPr="00AA11BD">
        <w:rPr>
          <w:rFonts w:ascii="Candara" w:eastAsia="Times New Roman" w:hAnsi="Candara" w:cs="Times New Roman"/>
          <w:b/>
          <w:sz w:val="28"/>
          <w:szCs w:val="28"/>
          <w:u w:val="single"/>
        </w:rPr>
        <w:t>извођења</w:t>
      </w:r>
      <w:proofErr w:type="spellEnd"/>
      <w:r w:rsidRPr="00AA11BD">
        <w:rPr>
          <w:rFonts w:ascii="Candara" w:eastAsia="Times New Roman" w:hAnsi="Candara" w:cs="Times New Roman"/>
          <w:b/>
          <w:sz w:val="28"/>
          <w:szCs w:val="28"/>
          <w:u w:val="single"/>
        </w:rPr>
        <w:t xml:space="preserve"> </w:t>
      </w:r>
      <w:proofErr w:type="spellStart"/>
      <w:r w:rsidRPr="00AA11BD">
        <w:rPr>
          <w:rFonts w:ascii="Candara" w:eastAsia="Times New Roman" w:hAnsi="Candara" w:cs="Times New Roman"/>
          <w:b/>
          <w:sz w:val="28"/>
          <w:szCs w:val="28"/>
          <w:u w:val="single"/>
        </w:rPr>
        <w:t>наставе</w:t>
      </w:r>
      <w:proofErr w:type="spellEnd"/>
      <w:r w:rsidRPr="00AA11BD">
        <w:rPr>
          <w:rFonts w:ascii="Candara" w:eastAsia="Times New Roman" w:hAnsi="Candara" w:cs="Times New Roman"/>
          <w:b/>
          <w:sz w:val="28"/>
          <w:szCs w:val="28"/>
          <w:u w:val="single"/>
        </w:rPr>
        <w:t xml:space="preserve"> </w:t>
      </w:r>
      <w:r w:rsidRPr="00AA11BD">
        <w:rPr>
          <w:rFonts w:ascii="Candara" w:eastAsia="Times New Roman" w:hAnsi="Candara" w:cs="Times New Roman"/>
          <w:b/>
          <w:sz w:val="28"/>
          <w:szCs w:val="28"/>
          <w:u w:val="single"/>
          <w:lang w:val="sr-Cyrl-CS"/>
        </w:rPr>
        <w:t xml:space="preserve">у </w:t>
      </w:r>
      <w:r>
        <w:rPr>
          <w:rFonts w:ascii="Candara" w:eastAsia="Times New Roman" w:hAnsi="Candara" w:cs="Times New Roman"/>
          <w:b/>
          <w:sz w:val="28"/>
          <w:szCs w:val="28"/>
          <w:u w:val="single"/>
        </w:rPr>
        <w:t>VIII</w:t>
      </w:r>
      <w:r>
        <w:rPr>
          <w:rFonts w:ascii="Candara" w:eastAsia="Times New Roman" w:hAnsi="Candara" w:cs="Times New Roman"/>
          <w:b/>
          <w:sz w:val="28"/>
          <w:szCs w:val="28"/>
          <w:u w:val="single"/>
          <w:lang w:val="sr-Cyrl-CS"/>
        </w:rPr>
        <w:t xml:space="preserve"> семестру школске 2021/2022</w:t>
      </w:r>
    </w:p>
    <w:p w14:paraId="73058355" w14:textId="77777777" w:rsidR="00D501F7" w:rsidRPr="00AA11BD" w:rsidRDefault="00D501F7" w:rsidP="00D501F7">
      <w:pPr>
        <w:spacing w:after="0" w:line="240" w:lineRule="auto"/>
        <w:rPr>
          <w:rFonts w:ascii="Candara" w:eastAsia="Times New Roman" w:hAnsi="Candara" w:cs="Times New Roman"/>
          <w:b/>
          <w:sz w:val="28"/>
          <w:szCs w:val="28"/>
          <w:u w:val="single"/>
        </w:rPr>
      </w:pPr>
    </w:p>
    <w:p w14:paraId="358C3B0E" w14:textId="77777777" w:rsidR="00D501F7" w:rsidRPr="00AA11BD" w:rsidRDefault="00D501F7" w:rsidP="00D501F7">
      <w:pPr>
        <w:spacing w:after="0" w:line="240" w:lineRule="auto"/>
        <w:rPr>
          <w:rFonts w:ascii="Candara" w:eastAsia="Times New Roman" w:hAnsi="Candara" w:cs="Times New Roman"/>
          <w:sz w:val="32"/>
          <w:szCs w:val="32"/>
          <w:lang w:val="sr-Cyrl-CS"/>
        </w:rPr>
      </w:pPr>
      <w:r w:rsidRPr="00AA11BD">
        <w:rPr>
          <w:rFonts w:ascii="Candara" w:eastAsia="Times New Roman" w:hAnsi="Candara" w:cs="Times New Roman"/>
          <w:b/>
          <w:sz w:val="32"/>
          <w:szCs w:val="32"/>
          <w:lang w:val="sr-Cyrl-CS"/>
        </w:rPr>
        <w:t>Хигијена и технологија млека</w:t>
      </w:r>
    </w:p>
    <w:p w14:paraId="5FC26692" w14:textId="77777777" w:rsidR="00D501F7" w:rsidRDefault="00D501F7" w:rsidP="00D501F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"/>
        <w:gridCol w:w="1186"/>
        <w:gridCol w:w="47"/>
        <w:gridCol w:w="396"/>
        <w:gridCol w:w="1193"/>
        <w:gridCol w:w="1715"/>
        <w:gridCol w:w="1235"/>
        <w:gridCol w:w="138"/>
        <w:gridCol w:w="1423"/>
        <w:gridCol w:w="1524"/>
      </w:tblGrid>
      <w:tr w:rsidR="00D501F7" w:rsidRPr="009852DF" w14:paraId="5D1385BF" w14:textId="77777777" w:rsidTr="00797FA7">
        <w:trPr>
          <w:trHeight w:val="288"/>
        </w:trPr>
        <w:tc>
          <w:tcPr>
            <w:tcW w:w="898" w:type="pct"/>
            <w:gridSpan w:val="2"/>
            <w:shd w:val="clear" w:color="auto" w:fill="auto"/>
          </w:tcPr>
          <w:p w14:paraId="3FE5CAC0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Назив предмета</w:t>
            </w:r>
          </w:p>
        </w:tc>
        <w:tc>
          <w:tcPr>
            <w:tcW w:w="875" w:type="pct"/>
            <w:gridSpan w:val="3"/>
          </w:tcPr>
          <w:p w14:paraId="6DA00E2D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917" w:type="pct"/>
            <w:shd w:val="clear" w:color="auto" w:fill="auto"/>
          </w:tcPr>
          <w:p w14:paraId="304CB9CD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b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b/>
                <w:sz w:val="20"/>
                <w:szCs w:val="20"/>
                <w:lang w:val="sr-Cyrl-CS"/>
              </w:rPr>
              <w:t>Хигијена и технологија млека</w:t>
            </w:r>
          </w:p>
        </w:tc>
        <w:tc>
          <w:tcPr>
            <w:tcW w:w="660" w:type="pct"/>
            <w:shd w:val="clear" w:color="auto" w:fill="auto"/>
          </w:tcPr>
          <w:p w14:paraId="0A80C538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Одговорни наставник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091A9D5C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др </w:t>
            </w: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Снежана Булајић</w:t>
            </w: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, редовни професор</w:t>
            </w:r>
          </w:p>
        </w:tc>
      </w:tr>
      <w:tr w:rsidR="00D501F7" w:rsidRPr="009852DF" w14:paraId="26883E7B" w14:textId="77777777" w:rsidTr="00797FA7">
        <w:trPr>
          <w:trHeight w:val="286"/>
        </w:trPr>
        <w:tc>
          <w:tcPr>
            <w:tcW w:w="898" w:type="pct"/>
            <w:gridSpan w:val="2"/>
            <w:shd w:val="clear" w:color="auto" w:fill="auto"/>
          </w:tcPr>
          <w:p w14:paraId="50FEDA7C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Фонд часова</w:t>
            </w:r>
          </w:p>
        </w:tc>
        <w:tc>
          <w:tcPr>
            <w:tcW w:w="875" w:type="pct"/>
            <w:gridSpan w:val="3"/>
          </w:tcPr>
          <w:p w14:paraId="5C10A8AD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17" w:type="pct"/>
            <w:shd w:val="clear" w:color="auto" w:fill="auto"/>
          </w:tcPr>
          <w:p w14:paraId="0623E8B1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4+2 </w:t>
            </w:r>
          </w:p>
          <w:p w14:paraId="2AA27ABC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60+30</w:t>
            </w:r>
          </w:p>
        </w:tc>
        <w:tc>
          <w:tcPr>
            <w:tcW w:w="660" w:type="pct"/>
            <w:shd w:val="clear" w:color="auto" w:fill="auto"/>
          </w:tcPr>
          <w:p w14:paraId="364B4D1F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Остали наставници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01DA7B67" w14:textId="77777777" w:rsidR="00D501F7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др Радослава Савић Радовановић, доцент</w:t>
            </w:r>
          </w:p>
          <w:p w14:paraId="35BCC96E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др Тијана Ледина, доцент</w:t>
            </w:r>
          </w:p>
        </w:tc>
      </w:tr>
      <w:tr w:rsidR="00D501F7" w:rsidRPr="009852DF" w14:paraId="5769F828" w14:textId="77777777" w:rsidTr="00797FA7">
        <w:trPr>
          <w:trHeight w:val="286"/>
        </w:trPr>
        <w:tc>
          <w:tcPr>
            <w:tcW w:w="898" w:type="pct"/>
            <w:gridSpan w:val="2"/>
            <w:shd w:val="clear" w:color="auto" w:fill="auto"/>
          </w:tcPr>
          <w:p w14:paraId="53D1C408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Место одржавања предавања</w:t>
            </w:r>
          </w:p>
        </w:tc>
        <w:tc>
          <w:tcPr>
            <w:tcW w:w="875" w:type="pct"/>
            <w:gridSpan w:val="3"/>
          </w:tcPr>
          <w:p w14:paraId="315A4E75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</w:p>
        </w:tc>
        <w:tc>
          <w:tcPr>
            <w:tcW w:w="917" w:type="pct"/>
            <w:shd w:val="clear" w:color="auto" w:fill="auto"/>
          </w:tcPr>
          <w:p w14:paraId="7080B964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  <w:t xml:space="preserve">Предаваоница  Катедре за </w:t>
            </w:r>
            <w:r w:rsidRPr="009852DF">
              <w:rPr>
                <w:rFonts w:ascii="Candara" w:eastAsia="Times New Roman" w:hAnsi="Candara" w:cs="Times New Roman"/>
                <w:iCs/>
                <w:color w:val="000000"/>
                <w:sz w:val="20"/>
                <w:szCs w:val="20"/>
                <w:lang w:val="sr-Cyrl-RS"/>
              </w:rPr>
              <w:t>хигијену</w:t>
            </w: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  <w:t xml:space="preserve"> и технологију намирница</w:t>
            </w:r>
          </w:p>
        </w:tc>
        <w:tc>
          <w:tcPr>
            <w:tcW w:w="660" w:type="pct"/>
            <w:shd w:val="clear" w:color="auto" w:fill="auto"/>
          </w:tcPr>
          <w:p w14:paraId="155517D5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Место одржавања вежби</w:t>
            </w:r>
          </w:p>
        </w:tc>
        <w:tc>
          <w:tcPr>
            <w:tcW w:w="1650" w:type="pct"/>
            <w:gridSpan w:val="3"/>
            <w:shd w:val="clear" w:color="auto" w:fill="auto"/>
          </w:tcPr>
          <w:p w14:paraId="7C800C6F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В</w:t>
            </w: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  <w:t>ежбаоница Катедре за хигијену и технологију намирница</w:t>
            </w:r>
            <w:r w:rsidRPr="009852DF"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анималног порекла</w:t>
            </w:r>
          </w:p>
        </w:tc>
      </w:tr>
      <w:tr w:rsidR="00D501F7" w:rsidRPr="009852DF" w14:paraId="6B7733AC" w14:textId="77777777" w:rsidTr="00797FA7">
        <w:tc>
          <w:tcPr>
            <w:tcW w:w="923" w:type="pct"/>
            <w:gridSpan w:val="3"/>
          </w:tcPr>
          <w:p w14:paraId="1761FDDC" w14:textId="77777777" w:rsidR="00D501F7" w:rsidRPr="009852DF" w:rsidRDefault="00D501F7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077" w:type="pct"/>
            <w:gridSpan w:val="7"/>
            <w:shd w:val="clear" w:color="auto" w:fill="auto"/>
          </w:tcPr>
          <w:p w14:paraId="2554A6E8" w14:textId="77777777" w:rsidR="00D501F7" w:rsidRPr="009852DF" w:rsidRDefault="00D501F7" w:rsidP="001A3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B93DEC9" w14:textId="77777777" w:rsidR="00D501F7" w:rsidRPr="009852DF" w:rsidRDefault="00D501F7" w:rsidP="001A329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sz w:val="20"/>
                <w:szCs w:val="20"/>
                <w:u w:val="single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b/>
                <w:sz w:val="20"/>
                <w:szCs w:val="20"/>
                <w:u w:val="single"/>
                <w:lang w:val="sr-Cyrl-CS"/>
              </w:rPr>
              <w:t>Распоред предавања</w:t>
            </w:r>
          </w:p>
          <w:p w14:paraId="32D689F4" w14:textId="77777777" w:rsidR="00D501F7" w:rsidRPr="009852DF" w:rsidRDefault="00D501F7" w:rsidP="001A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501F7" w:rsidRPr="009852DF" w14:paraId="29BD52A6" w14:textId="77777777" w:rsidTr="00797FA7">
        <w:trPr>
          <w:trHeight w:val="238"/>
        </w:trPr>
        <w:tc>
          <w:tcPr>
            <w:tcW w:w="264" w:type="pct"/>
            <w:shd w:val="clear" w:color="auto" w:fill="auto"/>
          </w:tcPr>
          <w:p w14:paraId="57064C1D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871" w:type="pct"/>
            <w:gridSpan w:val="3"/>
          </w:tcPr>
          <w:p w14:paraId="27A2CD7A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2BB18C1A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Назив методске јединице</w:t>
            </w:r>
          </w:p>
        </w:tc>
        <w:tc>
          <w:tcPr>
            <w:tcW w:w="761" w:type="pct"/>
            <w:shd w:val="clear" w:color="auto" w:fill="auto"/>
          </w:tcPr>
          <w:p w14:paraId="55587F8F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Наставник</w:t>
            </w:r>
          </w:p>
        </w:tc>
        <w:tc>
          <w:tcPr>
            <w:tcW w:w="815" w:type="pct"/>
            <w:tcBorders>
              <w:bottom w:val="single" w:sz="4" w:space="0" w:color="auto"/>
            </w:tcBorders>
            <w:shd w:val="clear" w:color="auto" w:fill="auto"/>
          </w:tcPr>
          <w:p w14:paraId="3F22810B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Датум</w:t>
            </w:r>
          </w:p>
        </w:tc>
      </w:tr>
      <w:tr w:rsidR="00D501F7" w:rsidRPr="009852DF" w14:paraId="08CC50F3" w14:textId="77777777" w:rsidTr="00797FA7">
        <w:trPr>
          <w:trHeight w:val="1214"/>
        </w:trPr>
        <w:tc>
          <w:tcPr>
            <w:tcW w:w="264" w:type="pct"/>
            <w:shd w:val="clear" w:color="auto" w:fill="auto"/>
          </w:tcPr>
          <w:p w14:paraId="5F186100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871" w:type="pct"/>
            <w:gridSpan w:val="3"/>
          </w:tcPr>
          <w:p w14:paraId="454E2DC4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633EA034" w14:textId="77777777" w:rsidR="00D501F7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R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Привредни значај производње млека. Значај млека у исхрани човека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en-GB"/>
              </w:rPr>
              <w:t>.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 Морфологија млечне жлезде. Физиологија лактације (развој млечне жлезде, почетак секреције млека, одржавање лактације, инволуција млечне жлезде)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</w:rPr>
              <w:t>.</w:t>
            </w:r>
            <w:r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RS"/>
              </w:rPr>
              <w:t xml:space="preserve"> Биосинтеза и излучивање млека</w:t>
            </w:r>
          </w:p>
          <w:p w14:paraId="7494C939" w14:textId="77777777" w:rsidR="00D501F7" w:rsidRDefault="00D501F7" w:rsidP="00D501F7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RS"/>
              </w:rPr>
            </w:pPr>
          </w:p>
          <w:p w14:paraId="0AF883D9" w14:textId="77777777" w:rsidR="00D501F7" w:rsidRDefault="00D501F7" w:rsidP="00D501F7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>Дефиниција млека. Хемијски састав млека: вода, млечна маст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ru-RU"/>
              </w:rPr>
              <w:t xml:space="preserve">, 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RS"/>
              </w:rPr>
              <w:t>лактоза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 xml:space="preserve"> </w:t>
            </w:r>
          </w:p>
          <w:p w14:paraId="7AE6E449" w14:textId="77777777" w:rsidR="00D501F7" w:rsidRPr="00C321BC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RS"/>
              </w:rPr>
            </w:pPr>
          </w:p>
        </w:tc>
        <w:tc>
          <w:tcPr>
            <w:tcW w:w="761" w:type="pct"/>
            <w:shd w:val="clear" w:color="auto" w:fill="auto"/>
          </w:tcPr>
          <w:p w14:paraId="06D0B72A" w14:textId="77777777" w:rsidR="00D501F7" w:rsidRPr="00D501F7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др Радослава Савић Радовановић</w:t>
            </w:r>
            <w:r>
              <w:rPr>
                <w:rFonts w:ascii="Candara" w:eastAsia="Times New Roman" w:hAnsi="Candara" w:cs="Times New Roman"/>
                <w:sz w:val="20"/>
                <w:szCs w:val="20"/>
              </w:rPr>
              <w:t xml:space="preserve">,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815" w:type="pct"/>
            <w:tcBorders>
              <w:right w:val="single" w:sz="4" w:space="0" w:color="auto"/>
            </w:tcBorders>
            <w:shd w:val="clear" w:color="auto" w:fill="auto"/>
          </w:tcPr>
          <w:p w14:paraId="100F7671" w14:textId="77777777" w:rsidR="00D501F7" w:rsidRPr="00D501F7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bCs/>
                <w:spacing w:val="-3"/>
                <w:sz w:val="20"/>
                <w:szCs w:val="20"/>
              </w:rPr>
            </w:pPr>
            <w:r w:rsidRPr="00D501F7">
              <w:rPr>
                <w:rFonts w:ascii="Candara" w:eastAsia="Times New Roman" w:hAnsi="Candara" w:cs="Times New Roman"/>
                <w:bCs/>
                <w:spacing w:val="-3"/>
                <w:sz w:val="20"/>
                <w:szCs w:val="20"/>
              </w:rPr>
              <w:t>25. 02. 2022.</w:t>
            </w:r>
          </w:p>
          <w:p w14:paraId="3C3F78A9" w14:textId="77777777" w:rsidR="00D501F7" w:rsidRPr="00F55A21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b/>
                <w:bCs/>
                <w:spacing w:val="-3"/>
                <w:sz w:val="20"/>
                <w:szCs w:val="20"/>
                <w:lang w:val="en-GB"/>
              </w:rPr>
            </w:pPr>
          </w:p>
          <w:p w14:paraId="6A04BA4B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bCs/>
                <w:spacing w:val="-3"/>
                <w:sz w:val="20"/>
                <w:szCs w:val="20"/>
              </w:rPr>
            </w:pPr>
          </w:p>
          <w:p w14:paraId="526BB359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</w:p>
        </w:tc>
      </w:tr>
      <w:tr w:rsidR="00D501F7" w:rsidRPr="009852DF" w14:paraId="447248F0" w14:textId="77777777" w:rsidTr="00797FA7">
        <w:trPr>
          <w:trHeight w:val="537"/>
        </w:trPr>
        <w:tc>
          <w:tcPr>
            <w:tcW w:w="264" w:type="pct"/>
            <w:shd w:val="clear" w:color="auto" w:fill="auto"/>
          </w:tcPr>
          <w:p w14:paraId="214A382C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</w:rPr>
              <w:t>2.</w:t>
            </w:r>
          </w:p>
        </w:tc>
        <w:tc>
          <w:tcPr>
            <w:tcW w:w="871" w:type="pct"/>
            <w:gridSpan w:val="3"/>
          </w:tcPr>
          <w:p w14:paraId="3759A4CF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05147537" w14:textId="77777777" w:rsidR="00D501F7" w:rsidRDefault="00D501F7" w:rsidP="00D501F7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</w:rPr>
            </w:pP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>Хемијски састав млека: беланчевине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</w:rPr>
              <w:t>.</w:t>
            </w:r>
          </w:p>
          <w:p w14:paraId="7CE1748D" w14:textId="77777777" w:rsidR="001A387C" w:rsidRDefault="001A387C" w:rsidP="00D501F7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RS"/>
              </w:rPr>
            </w:pPr>
          </w:p>
          <w:p w14:paraId="7041408D" w14:textId="77777777" w:rsidR="00D501F7" w:rsidRPr="009852DF" w:rsidRDefault="00D501F7" w:rsidP="00D501F7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</w:rPr>
            </w:pP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RS"/>
              </w:rPr>
              <w:t xml:space="preserve">Хемијски састав млека: 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</w:rPr>
              <w:t>е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>нзими, соли, минералне материје, витамини.</w:t>
            </w:r>
          </w:p>
          <w:p w14:paraId="125660D4" w14:textId="77777777" w:rsidR="00D501F7" w:rsidRPr="009852DF" w:rsidRDefault="00D501F7" w:rsidP="00D501F7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</w:tcPr>
          <w:p w14:paraId="16CD6562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др Снежана Булајић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, редовни професор</w:t>
            </w:r>
          </w:p>
        </w:tc>
        <w:tc>
          <w:tcPr>
            <w:tcW w:w="815" w:type="pct"/>
            <w:shd w:val="clear" w:color="auto" w:fill="auto"/>
          </w:tcPr>
          <w:p w14:paraId="60B71533" w14:textId="77777777" w:rsidR="00D501F7" w:rsidRPr="00D501F7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bCs/>
                <w:spacing w:val="-3"/>
                <w:sz w:val="20"/>
                <w:szCs w:val="20"/>
              </w:rPr>
            </w:pPr>
            <w:r w:rsidRPr="00D501F7">
              <w:rPr>
                <w:rFonts w:ascii="Candara" w:eastAsia="Times New Roman" w:hAnsi="Candara" w:cs="Times New Roman"/>
                <w:bCs/>
                <w:spacing w:val="-3"/>
                <w:sz w:val="20"/>
                <w:szCs w:val="20"/>
              </w:rPr>
              <w:t>04.03. 2022.</w:t>
            </w:r>
          </w:p>
          <w:p w14:paraId="6AB532FF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bCs/>
                <w:spacing w:val="-3"/>
                <w:sz w:val="20"/>
                <w:szCs w:val="20"/>
                <w:lang w:val="sr-Cyrl-CS"/>
              </w:rPr>
            </w:pPr>
          </w:p>
        </w:tc>
      </w:tr>
      <w:tr w:rsidR="00D501F7" w:rsidRPr="009852DF" w14:paraId="77864A82" w14:textId="77777777" w:rsidTr="00797FA7">
        <w:trPr>
          <w:trHeight w:val="540"/>
        </w:trPr>
        <w:tc>
          <w:tcPr>
            <w:tcW w:w="264" w:type="pct"/>
            <w:shd w:val="clear" w:color="auto" w:fill="auto"/>
          </w:tcPr>
          <w:p w14:paraId="6F64F308" w14:textId="77777777" w:rsidR="00D501F7" w:rsidRPr="009852DF" w:rsidRDefault="001A387C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</w:rPr>
              <w:t>3</w:t>
            </w:r>
            <w:r w:rsidR="00D501F7" w:rsidRPr="009852DF">
              <w:rPr>
                <w:rFonts w:ascii="Candara" w:eastAsia="Times New Roman" w:hAnsi="Candara" w:cs="Times New Roman"/>
                <w:sz w:val="20"/>
                <w:szCs w:val="20"/>
              </w:rPr>
              <w:t>.</w:t>
            </w:r>
          </w:p>
        </w:tc>
        <w:tc>
          <w:tcPr>
            <w:tcW w:w="871" w:type="pct"/>
            <w:gridSpan w:val="3"/>
          </w:tcPr>
          <w:p w14:paraId="0ECC5D90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512E2744" w14:textId="77777777" w:rsidR="00D501F7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>Физичка и физичко-хемијска својства млека.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</w:rPr>
              <w:t xml:space="preserve"> 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 xml:space="preserve">Млеко других сисара. </w:t>
            </w:r>
          </w:p>
          <w:p w14:paraId="72A54041" w14:textId="77777777" w:rsidR="001A387C" w:rsidRDefault="001A387C" w:rsidP="001A3296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  <w:p w14:paraId="489EF4AD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>Соматске ћелије. Особине и мане млека.</w:t>
            </w:r>
          </w:p>
          <w:p w14:paraId="151D5C74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</w:tc>
        <w:tc>
          <w:tcPr>
            <w:tcW w:w="761" w:type="pct"/>
            <w:shd w:val="clear" w:color="auto" w:fill="auto"/>
          </w:tcPr>
          <w:p w14:paraId="22708C2F" w14:textId="77777777" w:rsidR="00D501F7" w:rsidRPr="009852DF" w:rsidRDefault="00D501F7" w:rsidP="00797FA7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др </w:t>
            </w:r>
            <w:r w:rsidR="00797FA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Тијана Ледина,</w:t>
            </w:r>
            <w:r>
              <w:rPr>
                <w:rFonts w:ascii="Candara" w:eastAsia="Times New Roman" w:hAnsi="Candara" w:cs="Times New Roman"/>
                <w:sz w:val="20"/>
                <w:szCs w:val="20"/>
              </w:rPr>
              <w:t xml:space="preserve"> </w:t>
            </w:r>
            <w:r w:rsidR="00797FA7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815" w:type="pct"/>
            <w:shd w:val="clear" w:color="auto" w:fill="auto"/>
          </w:tcPr>
          <w:p w14:paraId="52BEA9D6" w14:textId="77777777" w:rsidR="00D501F7" w:rsidRPr="001A387C" w:rsidRDefault="001A387C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A387C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11. 03.2022</w:t>
            </w:r>
            <w:r w:rsidR="00D501F7" w:rsidRPr="001A387C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.</w:t>
            </w:r>
          </w:p>
        </w:tc>
      </w:tr>
      <w:tr w:rsidR="00D501F7" w:rsidRPr="009852DF" w14:paraId="14519F25" w14:textId="77777777" w:rsidTr="00797FA7">
        <w:trPr>
          <w:trHeight w:val="345"/>
        </w:trPr>
        <w:tc>
          <w:tcPr>
            <w:tcW w:w="264" w:type="pct"/>
            <w:shd w:val="clear" w:color="auto" w:fill="auto"/>
          </w:tcPr>
          <w:p w14:paraId="75E56046" w14:textId="77777777" w:rsidR="00D501F7" w:rsidRPr="009852DF" w:rsidRDefault="001A387C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</w:rPr>
              <w:t>4</w:t>
            </w:r>
            <w:r w:rsidR="00D501F7"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71" w:type="pct"/>
            <w:gridSpan w:val="3"/>
          </w:tcPr>
          <w:p w14:paraId="7BAB51CA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766DB607" w14:textId="77777777" w:rsidR="00D501F7" w:rsidRPr="009852DF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Маститиси и поремећаји у секрецији. </w:t>
            </w:r>
          </w:p>
          <w:p w14:paraId="69ED304A" w14:textId="77777777" w:rsidR="001A387C" w:rsidRDefault="001A387C" w:rsidP="001A3296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  <w:p w14:paraId="4B626990" w14:textId="77777777" w:rsidR="00D501F7" w:rsidRPr="009852DF" w:rsidRDefault="001A387C" w:rsidP="001A3296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</w:rPr>
            </w:pP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>Микробиологија млека: контаминација млека, раст микроорганизама у млеку. Непатогени микроорганизми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</w:rPr>
              <w:t>.</w:t>
            </w:r>
          </w:p>
        </w:tc>
        <w:tc>
          <w:tcPr>
            <w:tcW w:w="761" w:type="pct"/>
            <w:shd w:val="clear" w:color="auto" w:fill="auto"/>
          </w:tcPr>
          <w:p w14:paraId="19789B9F" w14:textId="77777777" w:rsidR="00D501F7" w:rsidRPr="009852DF" w:rsidRDefault="001A387C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др Снежана Булајић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, редовни професор</w:t>
            </w:r>
          </w:p>
        </w:tc>
        <w:tc>
          <w:tcPr>
            <w:tcW w:w="815" w:type="pct"/>
            <w:shd w:val="clear" w:color="auto" w:fill="auto"/>
          </w:tcPr>
          <w:p w14:paraId="42F6E23A" w14:textId="77777777" w:rsidR="00D501F7" w:rsidRPr="001A387C" w:rsidRDefault="001A387C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A387C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18.03. 2022.</w:t>
            </w:r>
          </w:p>
        </w:tc>
      </w:tr>
      <w:tr w:rsidR="001A387C" w:rsidRPr="009852DF" w14:paraId="3F8B953A" w14:textId="77777777" w:rsidTr="00797FA7">
        <w:trPr>
          <w:trHeight w:val="644"/>
        </w:trPr>
        <w:tc>
          <w:tcPr>
            <w:tcW w:w="264" w:type="pct"/>
            <w:shd w:val="clear" w:color="auto" w:fill="auto"/>
          </w:tcPr>
          <w:p w14:paraId="1A52FA47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</w:rPr>
              <w:t>8.</w:t>
            </w:r>
          </w:p>
        </w:tc>
        <w:tc>
          <w:tcPr>
            <w:tcW w:w="871" w:type="pct"/>
            <w:gridSpan w:val="3"/>
          </w:tcPr>
          <w:p w14:paraId="7C58333B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5EB25C89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>Патогени микроорганизми: рикеције и вируси који се преносе млеком на људе.</w:t>
            </w:r>
          </w:p>
          <w:p w14:paraId="7B94E894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  <w:p w14:paraId="1AAB7CCA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>Узрочници бактеријских болести које се преносе млеком на људе.</w:t>
            </w:r>
          </w:p>
          <w:p w14:paraId="3FDF1126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</w:rPr>
            </w:pPr>
          </w:p>
        </w:tc>
        <w:tc>
          <w:tcPr>
            <w:tcW w:w="761" w:type="pct"/>
            <w:shd w:val="clear" w:color="auto" w:fill="auto"/>
          </w:tcPr>
          <w:p w14:paraId="6BA1A862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др Радослава Савић Радовановић</w:t>
            </w:r>
            <w:r>
              <w:rPr>
                <w:rFonts w:ascii="Candara" w:eastAsia="Times New Roman" w:hAnsi="Candara" w:cs="Times New Roman"/>
                <w:sz w:val="20"/>
                <w:szCs w:val="20"/>
              </w:rPr>
              <w:t xml:space="preserve">,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815" w:type="pct"/>
            <w:shd w:val="clear" w:color="auto" w:fill="auto"/>
          </w:tcPr>
          <w:p w14:paraId="33C59FAE" w14:textId="77777777" w:rsidR="001A387C" w:rsidRP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A387C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25.03. 2022. </w:t>
            </w:r>
          </w:p>
        </w:tc>
      </w:tr>
      <w:tr w:rsidR="001A387C" w:rsidRPr="009852DF" w14:paraId="6E107AB7" w14:textId="77777777" w:rsidTr="00797FA7">
        <w:trPr>
          <w:trHeight w:val="530"/>
        </w:trPr>
        <w:tc>
          <w:tcPr>
            <w:tcW w:w="264" w:type="pct"/>
            <w:shd w:val="clear" w:color="auto" w:fill="auto"/>
          </w:tcPr>
          <w:p w14:paraId="68E8A2B1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</w:rPr>
              <w:lastRenderedPageBreak/>
              <w:t>9</w:t>
            </w: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71" w:type="pct"/>
            <w:gridSpan w:val="3"/>
          </w:tcPr>
          <w:p w14:paraId="3FB64B39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4F70AB43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 xml:space="preserve">Хемијски загађивачи млека: 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RS"/>
              </w:rPr>
              <w:t>резидуе ветеринарских лекова, пестициди,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en-GB"/>
              </w:rPr>
              <w:t xml:space="preserve"> </w:t>
            </w:r>
            <w:r w:rsidRPr="009852DF"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  <w:t>тешки метали, хлоровани угљоводоници, радионуклиди.</w:t>
            </w:r>
          </w:p>
          <w:p w14:paraId="30671636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  <w:p w14:paraId="7DCBEC88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Хигијена добијања млека: мужа (ручна и машинска).</w:t>
            </w:r>
          </w:p>
          <w:p w14:paraId="133E1239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napToGrid w:val="0"/>
                <w:sz w:val="20"/>
                <w:szCs w:val="20"/>
                <w:lang w:val="sr-Cyrl-CS"/>
              </w:rPr>
            </w:pPr>
          </w:p>
        </w:tc>
        <w:tc>
          <w:tcPr>
            <w:tcW w:w="761" w:type="pct"/>
            <w:shd w:val="clear" w:color="auto" w:fill="auto"/>
          </w:tcPr>
          <w:p w14:paraId="4F4DCF13" w14:textId="77777777" w:rsidR="001A387C" w:rsidRPr="009852DF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др Тијана Ледина, доцент</w:t>
            </w:r>
          </w:p>
        </w:tc>
        <w:tc>
          <w:tcPr>
            <w:tcW w:w="815" w:type="pct"/>
            <w:shd w:val="clear" w:color="auto" w:fill="auto"/>
          </w:tcPr>
          <w:p w14:paraId="770DF8D8" w14:textId="77777777" w:rsidR="001A387C" w:rsidRPr="00797FA7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797FA7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01.04. 2022. </w:t>
            </w:r>
          </w:p>
        </w:tc>
      </w:tr>
      <w:tr w:rsidR="001A387C" w:rsidRPr="009852DF" w14:paraId="7B1284F1" w14:textId="77777777" w:rsidTr="00797FA7">
        <w:trPr>
          <w:trHeight w:val="323"/>
        </w:trPr>
        <w:tc>
          <w:tcPr>
            <w:tcW w:w="264" w:type="pct"/>
            <w:shd w:val="clear" w:color="auto" w:fill="auto"/>
          </w:tcPr>
          <w:p w14:paraId="0940AF40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13.</w:t>
            </w:r>
          </w:p>
        </w:tc>
        <w:tc>
          <w:tcPr>
            <w:tcW w:w="871" w:type="pct"/>
            <w:gridSpan w:val="3"/>
          </w:tcPr>
          <w:p w14:paraId="118FEBF7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595C21AB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Примарна обрада млека, транспорт млека. Санитационе процедуре у млекарству.</w:t>
            </w:r>
          </w:p>
          <w:p w14:paraId="3E848D24" w14:textId="77777777" w:rsidR="00797FA7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  <w:p w14:paraId="7E2766C1" w14:textId="77777777" w:rsidR="00797FA7" w:rsidRPr="009852DF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Ветеринарско санитарни надзор у производњи и промету млека и производа од млека.</w:t>
            </w:r>
          </w:p>
          <w:p w14:paraId="489E01A9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761" w:type="pct"/>
            <w:shd w:val="clear" w:color="auto" w:fill="auto"/>
          </w:tcPr>
          <w:p w14:paraId="70B27A7F" w14:textId="77777777" w:rsidR="001A387C" w:rsidRPr="009852DF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др Радослава Савић Радовановић</w:t>
            </w:r>
            <w:r>
              <w:rPr>
                <w:rFonts w:ascii="Candara" w:eastAsia="Times New Roman" w:hAnsi="Candara" w:cs="Times New Roman"/>
                <w:sz w:val="20"/>
                <w:szCs w:val="20"/>
              </w:rPr>
              <w:t xml:space="preserve">,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815" w:type="pct"/>
            <w:shd w:val="clear" w:color="auto" w:fill="auto"/>
          </w:tcPr>
          <w:p w14:paraId="0A124CA1" w14:textId="77777777" w:rsidR="001A387C" w:rsidRPr="00797FA7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797FA7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08.04. 2022.</w:t>
            </w:r>
          </w:p>
        </w:tc>
      </w:tr>
      <w:tr w:rsidR="001A387C" w:rsidRPr="009852DF" w14:paraId="57723DF3" w14:textId="77777777" w:rsidTr="00797FA7">
        <w:trPr>
          <w:trHeight w:val="323"/>
        </w:trPr>
        <w:tc>
          <w:tcPr>
            <w:tcW w:w="264" w:type="pct"/>
            <w:shd w:val="clear" w:color="auto" w:fill="auto"/>
          </w:tcPr>
          <w:p w14:paraId="10830432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15.</w:t>
            </w:r>
          </w:p>
        </w:tc>
        <w:tc>
          <w:tcPr>
            <w:tcW w:w="871" w:type="pct"/>
            <w:gridSpan w:val="3"/>
          </w:tcPr>
          <w:p w14:paraId="0D44A259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1D14DBF1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Термичка обрада млека: пастеризација млека.</w:t>
            </w:r>
          </w:p>
          <w:p w14:paraId="44467B73" w14:textId="77777777" w:rsidR="001A387C" w:rsidRPr="009852DF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Термичка обрада млека: стерилизација млека.</w:t>
            </w:r>
          </w:p>
        </w:tc>
        <w:tc>
          <w:tcPr>
            <w:tcW w:w="761" w:type="pct"/>
            <w:shd w:val="clear" w:color="auto" w:fill="auto"/>
          </w:tcPr>
          <w:p w14:paraId="5EFACEE1" w14:textId="77777777" w:rsidR="001A387C" w:rsidRPr="009852DF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др Тијана Ледина, доцент</w:t>
            </w:r>
          </w:p>
        </w:tc>
        <w:tc>
          <w:tcPr>
            <w:tcW w:w="815" w:type="pct"/>
            <w:shd w:val="clear" w:color="auto" w:fill="auto"/>
          </w:tcPr>
          <w:p w14:paraId="56DF815A" w14:textId="77777777" w:rsidR="001A387C" w:rsidRPr="00797FA7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797FA7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15. 04. 2022.</w:t>
            </w:r>
          </w:p>
        </w:tc>
      </w:tr>
      <w:tr w:rsidR="001A387C" w:rsidRPr="009852DF" w14:paraId="13B78B65" w14:textId="77777777" w:rsidTr="00797FA7">
        <w:trPr>
          <w:trHeight w:val="323"/>
        </w:trPr>
        <w:tc>
          <w:tcPr>
            <w:tcW w:w="264" w:type="pct"/>
            <w:shd w:val="clear" w:color="auto" w:fill="auto"/>
          </w:tcPr>
          <w:p w14:paraId="54BF6E77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17.</w:t>
            </w:r>
          </w:p>
        </w:tc>
        <w:tc>
          <w:tcPr>
            <w:tcW w:w="871" w:type="pct"/>
            <w:gridSpan w:val="3"/>
          </w:tcPr>
          <w:p w14:paraId="4EFDA73E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7405D175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Ферментациони процеси, ферментисани производи од млека.</w:t>
            </w:r>
          </w:p>
          <w:p w14:paraId="1E4170D7" w14:textId="77777777" w:rsidR="00797FA7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  <w:p w14:paraId="4F929AFB" w14:textId="77777777" w:rsidR="00797FA7" w:rsidRPr="009852DF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Технолошки процеси који доводе до повећања суве материје у производима од млека.</w:t>
            </w:r>
          </w:p>
          <w:p w14:paraId="465075D6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761" w:type="pct"/>
            <w:shd w:val="clear" w:color="auto" w:fill="auto"/>
          </w:tcPr>
          <w:p w14:paraId="17C566BD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др Снежана Булајић</w:t>
            </w:r>
            <w:r w:rsidR="00797FA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, редовни професор</w:t>
            </w:r>
          </w:p>
        </w:tc>
        <w:tc>
          <w:tcPr>
            <w:tcW w:w="815" w:type="pct"/>
            <w:shd w:val="clear" w:color="auto" w:fill="auto"/>
          </w:tcPr>
          <w:p w14:paraId="0B032BE4" w14:textId="77777777" w:rsidR="001A387C" w:rsidRPr="001A67DB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A67DB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29. 04. 2022.</w:t>
            </w:r>
          </w:p>
        </w:tc>
      </w:tr>
      <w:tr w:rsidR="001A387C" w:rsidRPr="009852DF" w14:paraId="56037FAC" w14:textId="77777777" w:rsidTr="00797FA7">
        <w:trPr>
          <w:trHeight w:val="323"/>
        </w:trPr>
        <w:tc>
          <w:tcPr>
            <w:tcW w:w="264" w:type="pct"/>
            <w:shd w:val="clear" w:color="auto" w:fill="auto"/>
          </w:tcPr>
          <w:p w14:paraId="036B52B3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19.</w:t>
            </w:r>
          </w:p>
        </w:tc>
        <w:tc>
          <w:tcPr>
            <w:tcW w:w="871" w:type="pct"/>
            <w:gridSpan w:val="3"/>
          </w:tcPr>
          <w:p w14:paraId="47504890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6DFC843E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Технолошки процеси који доводе до повећања 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 масти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у производима од млека. Павлака, маслац, масло и кајмак.</w:t>
            </w:r>
          </w:p>
          <w:p w14:paraId="0B6A26C1" w14:textId="77777777" w:rsidR="00797FA7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  <w:p w14:paraId="025D60B5" w14:textId="77777777" w:rsidR="00797FA7" w:rsidRPr="009852DF" w:rsidRDefault="00797FA7" w:rsidP="00797FA7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Технолошки процеси  којима се делимично или потпуно одузима вода из млека. Згуснуто млеко.</w:t>
            </w:r>
          </w:p>
          <w:p w14:paraId="5353A1C5" w14:textId="77777777" w:rsidR="00797FA7" w:rsidRPr="009852DF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  <w:p w14:paraId="4A71EE3E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761" w:type="pct"/>
            <w:shd w:val="clear" w:color="auto" w:fill="auto"/>
          </w:tcPr>
          <w:p w14:paraId="0FCD8BAE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  <w:t xml:space="preserve">др </w:t>
            </w: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Радослава Савић Радовановић</w:t>
            </w:r>
            <w:r w:rsidR="001A67DB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,</w:t>
            </w:r>
          </w:p>
          <w:p w14:paraId="5B744CCE" w14:textId="77777777" w:rsidR="001A67DB" w:rsidRPr="009852DF" w:rsidRDefault="001A67DB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ванредни професор</w:t>
            </w:r>
          </w:p>
        </w:tc>
        <w:tc>
          <w:tcPr>
            <w:tcW w:w="815" w:type="pct"/>
            <w:shd w:val="clear" w:color="auto" w:fill="auto"/>
          </w:tcPr>
          <w:p w14:paraId="17B35653" w14:textId="77777777" w:rsidR="001A387C" w:rsidRPr="001A67DB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A67DB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06. 05. 2022.</w:t>
            </w:r>
          </w:p>
        </w:tc>
      </w:tr>
      <w:tr w:rsidR="001A387C" w:rsidRPr="009852DF" w14:paraId="4FB89469" w14:textId="77777777" w:rsidTr="00797FA7">
        <w:trPr>
          <w:trHeight w:val="323"/>
        </w:trPr>
        <w:tc>
          <w:tcPr>
            <w:tcW w:w="264" w:type="pct"/>
            <w:shd w:val="clear" w:color="auto" w:fill="auto"/>
          </w:tcPr>
          <w:p w14:paraId="5F45DB4D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21.</w:t>
            </w:r>
          </w:p>
        </w:tc>
        <w:tc>
          <w:tcPr>
            <w:tcW w:w="871" w:type="pct"/>
            <w:gridSpan w:val="3"/>
          </w:tcPr>
          <w:p w14:paraId="15FAEF71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56C08D0E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Замрзнути производи.</w:t>
            </w:r>
          </w:p>
          <w:p w14:paraId="33F0251C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Мембрански процеси у индустрији млека. </w:t>
            </w:r>
          </w:p>
          <w:p w14:paraId="1ECC608A" w14:textId="77777777" w:rsidR="00797FA7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  <w:p w14:paraId="21A05EE8" w14:textId="77777777" w:rsidR="00797FA7" w:rsidRPr="009852DF" w:rsidRDefault="00797FA7" w:rsidP="00797FA7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Нежељене реакције на млеко и производе од млека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</w:rPr>
              <w:t>.</w:t>
            </w:r>
          </w:p>
          <w:p w14:paraId="2065BCC8" w14:textId="77777777" w:rsidR="00797FA7" w:rsidRPr="009852DF" w:rsidRDefault="00797FA7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761" w:type="pct"/>
            <w:shd w:val="clear" w:color="auto" w:fill="auto"/>
          </w:tcPr>
          <w:p w14:paraId="7A07F79B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др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Тијана Ледина</w:t>
            </w:r>
            <w:r w:rsidR="00797FA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, доцент</w:t>
            </w:r>
          </w:p>
        </w:tc>
        <w:tc>
          <w:tcPr>
            <w:tcW w:w="815" w:type="pct"/>
            <w:shd w:val="clear" w:color="auto" w:fill="auto"/>
          </w:tcPr>
          <w:p w14:paraId="1EB2E2EE" w14:textId="77777777" w:rsidR="001A387C" w:rsidRPr="001A67DB" w:rsidRDefault="001A67DB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A67DB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13.05. 2022.</w:t>
            </w:r>
          </w:p>
        </w:tc>
      </w:tr>
      <w:tr w:rsidR="001A387C" w:rsidRPr="009852DF" w14:paraId="0A59CA7A" w14:textId="77777777" w:rsidTr="00797FA7">
        <w:trPr>
          <w:trHeight w:val="323"/>
        </w:trPr>
        <w:tc>
          <w:tcPr>
            <w:tcW w:w="264" w:type="pct"/>
            <w:shd w:val="clear" w:color="auto" w:fill="auto"/>
          </w:tcPr>
          <w:p w14:paraId="772252B6" w14:textId="77777777" w:rsidR="001A387C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22.</w:t>
            </w:r>
          </w:p>
        </w:tc>
        <w:tc>
          <w:tcPr>
            <w:tcW w:w="871" w:type="pct"/>
            <w:gridSpan w:val="3"/>
          </w:tcPr>
          <w:p w14:paraId="7ACC16C3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</w:p>
        </w:tc>
        <w:tc>
          <w:tcPr>
            <w:tcW w:w="2289" w:type="pct"/>
            <w:gridSpan w:val="4"/>
            <w:shd w:val="clear" w:color="auto" w:fill="auto"/>
          </w:tcPr>
          <w:p w14:paraId="0292206B" w14:textId="77777777" w:rsidR="001A387C" w:rsidRPr="009852DF" w:rsidRDefault="001A67DB" w:rsidP="001A387C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Систем 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</w:rPr>
              <w:t>HACCP</w:t>
            </w:r>
            <w:r w:rsidRPr="009852DF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 у индустрији млека.</w:t>
            </w:r>
          </w:p>
        </w:tc>
        <w:tc>
          <w:tcPr>
            <w:tcW w:w="761" w:type="pct"/>
            <w:shd w:val="clear" w:color="auto" w:fill="auto"/>
          </w:tcPr>
          <w:p w14:paraId="3AF259CD" w14:textId="77777777" w:rsidR="001A387C" w:rsidRPr="009852DF" w:rsidRDefault="001A387C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9852D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проф. др Снежана Булајић</w:t>
            </w:r>
          </w:p>
        </w:tc>
        <w:tc>
          <w:tcPr>
            <w:tcW w:w="815" w:type="pct"/>
            <w:shd w:val="clear" w:color="auto" w:fill="auto"/>
          </w:tcPr>
          <w:p w14:paraId="7E6BD866" w14:textId="77777777" w:rsidR="001A387C" w:rsidRPr="001A67DB" w:rsidRDefault="001A67DB" w:rsidP="001A387C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A67DB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20. 05. 2022. </w:t>
            </w:r>
          </w:p>
        </w:tc>
      </w:tr>
    </w:tbl>
    <w:p w14:paraId="31B962E4" w14:textId="77777777" w:rsidR="00D501F7" w:rsidRPr="00EA5B14" w:rsidRDefault="00D501F7" w:rsidP="00D501F7">
      <w:pPr>
        <w:rPr>
          <w:lang w:val="sr-Latn-RS"/>
        </w:rPr>
      </w:pPr>
    </w:p>
    <w:p w14:paraId="3013A3FD" w14:textId="77777777" w:rsidR="00D501F7" w:rsidRDefault="00D501F7" w:rsidP="00D501F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898"/>
        <w:gridCol w:w="1647"/>
        <w:gridCol w:w="1062"/>
        <w:gridCol w:w="368"/>
        <w:gridCol w:w="1528"/>
        <w:gridCol w:w="3271"/>
      </w:tblGrid>
      <w:tr w:rsidR="00D501F7" w:rsidRPr="00152536" w14:paraId="4EAB6080" w14:textId="77777777" w:rsidTr="001A3296">
        <w:tc>
          <w:tcPr>
            <w:tcW w:w="5000" w:type="pct"/>
            <w:gridSpan w:val="7"/>
            <w:shd w:val="clear" w:color="auto" w:fill="auto"/>
          </w:tcPr>
          <w:p w14:paraId="7C86EE9C" w14:textId="77777777" w:rsidR="00D501F7" w:rsidRPr="00152536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b/>
                <w:sz w:val="20"/>
                <w:szCs w:val="20"/>
                <w:u w:val="single"/>
              </w:rPr>
            </w:pPr>
          </w:p>
          <w:p w14:paraId="5F7CBE5F" w14:textId="77777777" w:rsidR="00D501F7" w:rsidRPr="00152536" w:rsidRDefault="00D501F7" w:rsidP="001A329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sz w:val="20"/>
                <w:szCs w:val="20"/>
                <w:u w:val="single"/>
              </w:rPr>
            </w:pPr>
            <w:r w:rsidRPr="00152536">
              <w:rPr>
                <w:rFonts w:ascii="Candara" w:eastAsia="Times New Roman" w:hAnsi="Candara" w:cs="Times New Roman"/>
                <w:b/>
                <w:sz w:val="20"/>
                <w:szCs w:val="20"/>
                <w:u w:val="single"/>
                <w:lang w:val="sr-Cyrl-CS"/>
              </w:rPr>
              <w:t>Распоред вежби</w:t>
            </w:r>
          </w:p>
          <w:p w14:paraId="4FA02B56" w14:textId="77777777" w:rsidR="00D501F7" w:rsidRPr="00152536" w:rsidRDefault="00D501F7" w:rsidP="001A3296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D501F7" w:rsidRPr="00152536" w14:paraId="24770BEE" w14:textId="77777777" w:rsidTr="001A3296">
        <w:trPr>
          <w:trHeight w:val="285"/>
        </w:trPr>
        <w:tc>
          <w:tcPr>
            <w:tcW w:w="308" w:type="pct"/>
            <w:shd w:val="clear" w:color="auto" w:fill="auto"/>
          </w:tcPr>
          <w:p w14:paraId="1FA1FBAC" w14:textId="77777777" w:rsidR="00D501F7" w:rsidRPr="00152536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Бр.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2440C1EA" w14:textId="77777777" w:rsidR="00D501F7" w:rsidRPr="00152536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Назив методске јединице</w:t>
            </w:r>
          </w:p>
        </w:tc>
        <w:tc>
          <w:tcPr>
            <w:tcW w:w="817" w:type="pct"/>
            <w:shd w:val="clear" w:color="auto" w:fill="auto"/>
          </w:tcPr>
          <w:p w14:paraId="635BEBF9" w14:textId="77777777" w:rsidR="00D501F7" w:rsidRPr="00152536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Наставници и сарадници</w:t>
            </w:r>
          </w:p>
        </w:tc>
        <w:tc>
          <w:tcPr>
            <w:tcW w:w="1749" w:type="pct"/>
            <w:shd w:val="clear" w:color="auto" w:fill="auto"/>
          </w:tcPr>
          <w:p w14:paraId="5878919D" w14:textId="77777777" w:rsidR="00D501F7" w:rsidRPr="00152536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Група/Датум</w:t>
            </w:r>
          </w:p>
        </w:tc>
      </w:tr>
      <w:tr w:rsidR="00D501F7" w:rsidRPr="00152536" w14:paraId="33D973D3" w14:textId="77777777" w:rsidTr="001A3296">
        <w:trPr>
          <w:trHeight w:val="285"/>
        </w:trPr>
        <w:tc>
          <w:tcPr>
            <w:tcW w:w="308" w:type="pct"/>
            <w:shd w:val="clear" w:color="auto" w:fill="auto"/>
          </w:tcPr>
          <w:p w14:paraId="06115F6A" w14:textId="77777777" w:rsidR="00D501F7" w:rsidRPr="00152536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63861097" w14:textId="77777777" w:rsidR="00D501F7" w:rsidRPr="00152536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Одређивање квалитета млека: одређивање густине, одређивање садржаја млечне 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lastRenderedPageBreak/>
              <w:t xml:space="preserve">масти, одређивање сувог остатка (сушењем и рачунским путем). Одређивање степена киселости титрацијом по </w:t>
            </w:r>
            <w:r w:rsidRPr="00152536">
              <w:rPr>
                <w:rFonts w:ascii="Candara" w:eastAsia="Times New Roman" w:hAnsi="Candara" w:cs="Times New Roman"/>
                <w:i/>
                <w:spacing w:val="-3"/>
                <w:sz w:val="20"/>
                <w:szCs w:val="20"/>
              </w:rPr>
              <w:t>Soxhlet</w:t>
            </w:r>
            <w:r w:rsidRPr="00152536">
              <w:rPr>
                <w:rFonts w:ascii="Candara" w:eastAsia="Times New Roman" w:hAnsi="Candara" w:cs="Times New Roman"/>
                <w:i/>
                <w:spacing w:val="-3"/>
                <w:sz w:val="20"/>
                <w:szCs w:val="20"/>
                <w:lang w:val="hr-HR"/>
              </w:rPr>
              <w:t>-</w:t>
            </w:r>
            <w:r w:rsidRPr="00152536">
              <w:rPr>
                <w:rFonts w:ascii="Candara" w:eastAsia="Times New Roman" w:hAnsi="Candara" w:cs="Times New Roman"/>
                <w:i/>
                <w:spacing w:val="-3"/>
                <w:sz w:val="20"/>
                <w:szCs w:val="20"/>
              </w:rPr>
              <w:t>Henkel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RS"/>
              </w:rPr>
              <w:t>-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</w:rPr>
              <w:t>u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hr-HR"/>
              </w:rPr>
              <w:t xml:space="preserve">, 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одређивање свежине млека (проба кувањем, алкохолна проба, црвена проба и ализарол проба). </w:t>
            </w:r>
          </w:p>
        </w:tc>
        <w:tc>
          <w:tcPr>
            <w:tcW w:w="817" w:type="pct"/>
            <w:shd w:val="clear" w:color="auto" w:fill="auto"/>
          </w:tcPr>
          <w:p w14:paraId="29375BB4" w14:textId="77777777" w:rsidR="00D501F7" w:rsidRPr="00152536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</w:rPr>
              <w:lastRenderedPageBreak/>
              <w:t>д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р Тијана Ледина,</w:t>
            </w:r>
          </w:p>
          <w:p w14:paraId="4BC5E2FB" w14:textId="77777777" w:rsidR="00D501F7" w:rsidRPr="00152536" w:rsidRDefault="00D501F7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lastRenderedPageBreak/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01A181D1" w14:textId="58B48849" w:rsidR="00D501F7" w:rsidRDefault="0008284A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lastRenderedPageBreak/>
              <w:t>Понедељак</w:t>
            </w:r>
            <w:r w:rsidR="00D501F7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="00D501F7"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28</w:t>
            </w:r>
            <w:r w:rsidR="00D501F7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02</w:t>
            </w:r>
            <w:r w:rsidR="00D501F7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 w:rsidR="00D501F7"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</w:t>
            </w:r>
            <w:r w:rsidR="008E37AA"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</w:t>
            </w:r>
            <w:r w:rsidR="00D501F7"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2BFDDF1B" w14:textId="1112F219" w:rsidR="00D501F7" w:rsidRPr="00152536" w:rsidRDefault="0008284A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-1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5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ч –4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., 5. и 6.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група</w:t>
            </w:r>
          </w:p>
          <w:p w14:paraId="4564E0C8" w14:textId="5F6B5F4D" w:rsidR="00D501F7" w:rsidRDefault="0008284A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lastRenderedPageBreak/>
              <w:t>Уторак</w:t>
            </w:r>
            <w:r w:rsidR="00D501F7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,</w:t>
            </w:r>
            <w:r w:rsidR="00D501F7"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01</w:t>
            </w:r>
            <w:r w:rsidR="00D501F7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0</w:t>
            </w:r>
            <w:r w:rsidR="00164001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3</w:t>
            </w:r>
            <w:r w:rsidR="00D501F7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.202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2</w:t>
            </w:r>
            <w:r w:rsidR="00D501F7"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6A8392E0" w14:textId="74D25C69" w:rsidR="00D501F7" w:rsidRPr="00152536" w:rsidRDefault="0008284A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ч –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7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.,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8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., и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9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. група</w:t>
            </w:r>
          </w:p>
          <w:p w14:paraId="54A67FB4" w14:textId="236128C7" w:rsidR="00D501F7" w:rsidRDefault="0008284A" w:rsidP="001A3296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Среда</w:t>
            </w:r>
            <w:r w:rsidR="00D501F7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="00D501F7"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02</w:t>
            </w:r>
            <w:r w:rsidR="00D501F7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0</w:t>
            </w:r>
            <w:r w:rsidR="00164001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3</w:t>
            </w:r>
            <w:r w:rsidR="00D501F7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 w:rsidR="00D501F7"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="00D501F7"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3FB8E943" w14:textId="1EA7C9B3" w:rsidR="00D501F7" w:rsidRPr="00152536" w:rsidRDefault="0008284A" w:rsidP="0008284A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15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ч – </w:t>
            </w:r>
            <w:r w:rsidR="0007794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., </w:t>
            </w:r>
            <w:r w:rsidR="0007794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2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., и </w:t>
            </w:r>
            <w:r w:rsidR="0007794F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3</w:t>
            </w:r>
            <w:r w:rsidR="00D501F7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. група</w:t>
            </w:r>
          </w:p>
        </w:tc>
      </w:tr>
      <w:tr w:rsidR="008A5A18" w:rsidRPr="00152536" w14:paraId="749C3062" w14:textId="77777777" w:rsidTr="001A3296">
        <w:trPr>
          <w:trHeight w:val="285"/>
        </w:trPr>
        <w:tc>
          <w:tcPr>
            <w:tcW w:w="308" w:type="pct"/>
            <w:shd w:val="clear" w:color="auto" w:fill="auto"/>
          </w:tcPr>
          <w:p w14:paraId="383D403E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  <w:lastRenderedPageBreak/>
              <w:t>2.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20D65527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Доказивање фермената у млеку: фосфатазе, пероксидазе и редуктазе. Разликовање крављег млека од млека других животиња. Доказивање фалсификовања млека водом (одређивање рефрактометријског броја, одређивање тачке мржњења). </w:t>
            </w:r>
          </w:p>
        </w:tc>
        <w:tc>
          <w:tcPr>
            <w:tcW w:w="817" w:type="pct"/>
            <w:shd w:val="clear" w:color="auto" w:fill="auto"/>
          </w:tcPr>
          <w:p w14:paraId="598D8FB5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</w:rPr>
              <w:t>д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р Тијана Ледина,</w:t>
            </w:r>
          </w:p>
          <w:p w14:paraId="26CF0B17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61EB8AA4" w14:textId="1FC2287B" w:rsidR="008A5A18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Понедељак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 w:rsidRPr="003067CA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14</w:t>
            </w:r>
            <w:r w:rsidRPr="003067CA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03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2432A30D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–4., 5. и 6. група</w:t>
            </w:r>
          </w:p>
          <w:p w14:paraId="45A5EBA9" w14:textId="4205DFB2" w:rsidR="008A5A18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Уторак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15.03.2022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094E863E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7., 8., и 9. група</w:t>
            </w:r>
          </w:p>
          <w:p w14:paraId="2480B5D1" w14:textId="61F1D92F" w:rsidR="008A5A18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Среда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16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03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525727BC" w14:textId="78CBDCBA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1., 2., и 3. група</w:t>
            </w:r>
          </w:p>
        </w:tc>
      </w:tr>
      <w:tr w:rsidR="008A5A18" w:rsidRPr="00152536" w14:paraId="22A8C64B" w14:textId="77777777" w:rsidTr="001A3296">
        <w:trPr>
          <w:trHeight w:val="285"/>
        </w:trPr>
        <w:tc>
          <w:tcPr>
            <w:tcW w:w="308" w:type="pct"/>
            <w:shd w:val="clear" w:color="auto" w:fill="auto"/>
          </w:tcPr>
          <w:p w14:paraId="26F91EAF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  <w:t>3.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3E1AD573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Утврђивање поремећаја у секрецији: одређивање 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</w:rPr>
              <w:t>p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</w:rPr>
              <w:sym w:font="Courier New" w:char="0048"/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 млека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hr-HR"/>
              </w:rPr>
              <w:t xml:space="preserve">, 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садржаја соматских ћелија (микроскопским бројањем, стајским методама- Мастис тест, Вајтсајд тест, помоћу бројача). Микробиолошки преглед млека на узрочнике маститиса.  </w:t>
            </w:r>
          </w:p>
        </w:tc>
        <w:tc>
          <w:tcPr>
            <w:tcW w:w="817" w:type="pct"/>
            <w:shd w:val="clear" w:color="auto" w:fill="auto"/>
          </w:tcPr>
          <w:p w14:paraId="267B6742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</w:rPr>
              <w:t>д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р Тијана Ледина,</w:t>
            </w:r>
          </w:p>
          <w:p w14:paraId="67351794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655F5C8B" w14:textId="1C24F9D0" w:rsidR="003067CA" w:rsidRDefault="003067CA" w:rsidP="003067CA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Понедељак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 w:rsidRPr="003067CA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28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03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166E3E3B" w14:textId="77777777" w:rsidR="003067CA" w:rsidRPr="00152536" w:rsidRDefault="003067CA" w:rsidP="003067CA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–4., 5. и 6. група</w:t>
            </w:r>
          </w:p>
          <w:p w14:paraId="1E5608F8" w14:textId="58E0227D" w:rsidR="003067CA" w:rsidRDefault="003067CA" w:rsidP="003067CA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Уторак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29.03.2022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65A2DA06" w14:textId="77777777" w:rsidR="003067CA" w:rsidRPr="00152536" w:rsidRDefault="003067CA" w:rsidP="003067CA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7., 8., и 9. група</w:t>
            </w:r>
          </w:p>
          <w:p w14:paraId="33930068" w14:textId="197D47D6" w:rsidR="003067CA" w:rsidRDefault="003067CA" w:rsidP="003067CA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Среда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30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03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63D5F870" w14:textId="306CAECF" w:rsidR="008A5A18" w:rsidRPr="00152536" w:rsidRDefault="003067CA" w:rsidP="003067CA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1., 2., и 3. група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8A5A18" w:rsidRPr="00152536" w14:paraId="0EEE6D3A" w14:textId="77777777" w:rsidTr="001A3296">
        <w:trPr>
          <w:trHeight w:val="1550"/>
        </w:trPr>
        <w:tc>
          <w:tcPr>
            <w:tcW w:w="308" w:type="pct"/>
            <w:shd w:val="clear" w:color="auto" w:fill="auto"/>
          </w:tcPr>
          <w:p w14:paraId="3FCBEA69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  <w:t>4.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0CEC9CB5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color w:val="FF0000"/>
                <w:spacing w:val="-3"/>
                <w:sz w:val="20"/>
                <w:szCs w:val="20"/>
              </w:rPr>
            </w:pP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>Хигијенска исправност млека: одређивање укупног броја бактерија директним и индиректним методама. Доказивање колиформних бактерија,  доказивање патогених бактерија у млеку (доказивање узрочника туберкулозе и доказивање бруцелозе).</w:t>
            </w:r>
          </w:p>
        </w:tc>
        <w:tc>
          <w:tcPr>
            <w:tcW w:w="817" w:type="pct"/>
            <w:shd w:val="clear" w:color="auto" w:fill="auto"/>
          </w:tcPr>
          <w:p w14:paraId="6C448812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</w:rPr>
              <w:t>д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р Тијана Ледина,</w:t>
            </w:r>
          </w:p>
          <w:p w14:paraId="1C24FCD9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3B0EF40A" w14:textId="764A9FDA" w:rsidR="00BB1D61" w:rsidRDefault="00BB1D61" w:rsidP="00BB1D61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Понедељак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11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04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47B4EEC9" w14:textId="77777777" w:rsidR="00BB1D61" w:rsidRPr="00152536" w:rsidRDefault="00BB1D61" w:rsidP="00BB1D61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–4., 5. и 6. група</w:t>
            </w:r>
          </w:p>
          <w:p w14:paraId="033975FB" w14:textId="1775D2F8" w:rsidR="00BB1D61" w:rsidRDefault="00BB1D61" w:rsidP="00BB1D61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Уторак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12.04.2022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4E6FD34F" w14:textId="77777777" w:rsidR="00BB1D61" w:rsidRPr="00152536" w:rsidRDefault="00BB1D61" w:rsidP="00BB1D61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7., 8., и 9. група</w:t>
            </w:r>
          </w:p>
          <w:p w14:paraId="330A4F3A" w14:textId="052D6763" w:rsidR="00BB1D61" w:rsidRDefault="00BB1D61" w:rsidP="00BB1D61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Среда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13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04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3A05E351" w14:textId="2D8E202A" w:rsidR="008A5A18" w:rsidRPr="00152536" w:rsidRDefault="00BB1D61" w:rsidP="00BB1D61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1., 2., и 3. група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8A5A18" w:rsidRPr="00152536" w14:paraId="728147E5" w14:textId="77777777" w:rsidTr="001A3296">
        <w:trPr>
          <w:trHeight w:val="958"/>
        </w:trPr>
        <w:tc>
          <w:tcPr>
            <w:tcW w:w="308" w:type="pct"/>
            <w:shd w:val="clear" w:color="auto" w:fill="auto"/>
          </w:tcPr>
          <w:p w14:paraId="6BE0F287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  <w:t>5.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2FC5288B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Микробиолошко испитивање млека и производа од млека. Правилник (Сл. гласник РС 72/10).</w:t>
            </w: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 Утврђивање хигијене површина које долазе у контакт с млеком и производима од млека.  </w:t>
            </w:r>
          </w:p>
        </w:tc>
        <w:tc>
          <w:tcPr>
            <w:tcW w:w="817" w:type="pct"/>
            <w:shd w:val="clear" w:color="auto" w:fill="auto"/>
          </w:tcPr>
          <w:p w14:paraId="39B12DF2" w14:textId="77777777" w:rsidR="008A5A18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др Снежана Булајић, </w:t>
            </w:r>
          </w:p>
          <w:p w14:paraId="5D3C6166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др Радослава Савић Радовановић, 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</w:rPr>
              <w:t>д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р Тијана Ледина,</w:t>
            </w:r>
          </w:p>
          <w:p w14:paraId="707160A4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1D5EFD73" w14:textId="37B528CB" w:rsidR="00B55BE8" w:rsidRDefault="00164001" w:rsidP="00B55BE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B55BE8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*</w:t>
            </w:r>
            <w:r w:rsidR="00B55BE8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Понедељак</w:t>
            </w:r>
            <w:r w:rsidR="00B55BE8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="00B55BE8"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 w:rsidR="00B55BE8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25</w:t>
            </w:r>
            <w:r w:rsidR="00B55BE8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 w:rsidR="00B55BE8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04</w:t>
            </w:r>
            <w:r w:rsidR="00B55BE8"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 w:rsidR="00B55BE8"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22</w:t>
            </w:r>
            <w:r w:rsidR="00B55BE8"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20057C05" w14:textId="6119D960" w:rsidR="00B55BE8" w:rsidRDefault="00B55BE8" w:rsidP="00B55BE8">
            <w:pPr>
              <w:spacing w:after="0" w:line="240" w:lineRule="auto"/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13-15ч –4., 5. и 6. група </w:t>
            </w:r>
          </w:p>
          <w:p w14:paraId="6E582B66" w14:textId="6D02D07F" w:rsidR="00162177" w:rsidRDefault="00162177" w:rsidP="00162177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Уторак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26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.04.2022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4785CDE2" w14:textId="77777777" w:rsidR="00162177" w:rsidRPr="00152536" w:rsidRDefault="00162177" w:rsidP="00162177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7., 8., и 9. група</w:t>
            </w:r>
          </w:p>
          <w:p w14:paraId="73382B3E" w14:textId="3B0B2BAA" w:rsidR="00162177" w:rsidRDefault="00162177" w:rsidP="00162177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Среда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27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04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3705BF1B" w14:textId="3BEAC352" w:rsidR="008A5A18" w:rsidRPr="00152536" w:rsidRDefault="00162177" w:rsidP="00162177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1., 2., и 3. група</w:t>
            </w:r>
            <w:r w:rsidR="00164001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8A5A18" w:rsidRPr="00152536" w14:paraId="24366948" w14:textId="77777777" w:rsidTr="001A3296">
        <w:trPr>
          <w:trHeight w:val="1550"/>
        </w:trPr>
        <w:tc>
          <w:tcPr>
            <w:tcW w:w="308" w:type="pct"/>
            <w:shd w:val="clear" w:color="auto" w:fill="auto"/>
          </w:tcPr>
          <w:p w14:paraId="64B01B45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ru-RU"/>
              </w:rPr>
              <w:t>6.</w:t>
            </w:r>
          </w:p>
        </w:tc>
        <w:tc>
          <w:tcPr>
            <w:tcW w:w="2126" w:type="pct"/>
            <w:gridSpan w:val="4"/>
            <w:shd w:val="clear" w:color="auto" w:fill="auto"/>
          </w:tcPr>
          <w:p w14:paraId="5313024D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pacing w:val="-3"/>
                <w:sz w:val="20"/>
                <w:szCs w:val="20"/>
                <w:lang w:val="sr-Cyrl-CS"/>
              </w:rPr>
              <w:t xml:space="preserve">Доказивање резидуа антибиотика у млеку. </w:t>
            </w:r>
          </w:p>
          <w:p w14:paraId="1B4C34D1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Квалитет ферментисаних производа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</w:rPr>
              <w:t xml:space="preserve">, 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млека у праху, сира и маслаца. Карактеристике сирила.</w:t>
            </w:r>
          </w:p>
        </w:tc>
        <w:tc>
          <w:tcPr>
            <w:tcW w:w="817" w:type="pct"/>
            <w:shd w:val="clear" w:color="auto" w:fill="auto"/>
          </w:tcPr>
          <w:p w14:paraId="5592FE88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</w:rPr>
              <w:t>д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р Тијана Ледина,</w:t>
            </w:r>
          </w:p>
          <w:p w14:paraId="033B81A0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др Јасна Ђорђевић</w:t>
            </w:r>
          </w:p>
        </w:tc>
        <w:tc>
          <w:tcPr>
            <w:tcW w:w="1749" w:type="pct"/>
            <w:shd w:val="clear" w:color="auto" w:fill="auto"/>
          </w:tcPr>
          <w:p w14:paraId="3D963DBF" w14:textId="059D9E5C" w:rsidR="00B97F38" w:rsidRDefault="00B97F38" w:rsidP="00B97F3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Понедељак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09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05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47CBA692" w14:textId="77777777" w:rsidR="00B97F38" w:rsidRPr="00152536" w:rsidRDefault="00B97F38" w:rsidP="00B97F3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–4., 5. и 6. група</w:t>
            </w:r>
          </w:p>
          <w:p w14:paraId="6AC2153D" w14:textId="6A72F753" w:rsidR="00B97F38" w:rsidRDefault="00B97F38" w:rsidP="00B97F3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Уторак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0.05.2022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32B5BC13" w14:textId="77777777" w:rsidR="00B97F38" w:rsidRPr="00152536" w:rsidRDefault="00B97F38" w:rsidP="00B97F3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7., 8., и 9. група</w:t>
            </w:r>
          </w:p>
          <w:p w14:paraId="00FCE27F" w14:textId="02352ACC" w:rsidR="00B97F38" w:rsidRDefault="00B97F38" w:rsidP="00B97F3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Среда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,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11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05</w:t>
            </w:r>
            <w:r w:rsidRPr="00152536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CS"/>
              </w:rPr>
              <w:t>.20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2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: </w:t>
            </w:r>
          </w:p>
          <w:p w14:paraId="02557A03" w14:textId="0089E175" w:rsidR="008A5A18" w:rsidRPr="00152536" w:rsidRDefault="00B97F38" w:rsidP="00B97F3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13-15ч – 1., 2., и 3. група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B55BE8" w:rsidRPr="00152536" w14:paraId="63F13BD1" w14:textId="77777777" w:rsidTr="00B55BE8">
        <w:trPr>
          <w:trHeight w:val="319"/>
        </w:trPr>
        <w:tc>
          <w:tcPr>
            <w:tcW w:w="5000" w:type="pct"/>
            <w:gridSpan w:val="7"/>
            <w:shd w:val="clear" w:color="auto" w:fill="auto"/>
          </w:tcPr>
          <w:p w14:paraId="222AEDCB" w14:textId="719454F1" w:rsidR="00B55BE8" w:rsidRPr="00A05EEB" w:rsidRDefault="00B55BE8" w:rsidP="00B55BE8">
            <w:pPr>
              <w:spacing w:after="0" w:line="240" w:lineRule="auto"/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</w:pPr>
            <w:r w:rsidRPr="00B55BE8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*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 xml:space="preserve"> </w:t>
            </w:r>
            <w:r w:rsidR="00A05EEB"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 xml:space="preserve">Нерадни дан. </w:t>
            </w:r>
            <w:r>
              <w:rPr>
                <w:rFonts w:ascii="Candara" w:eastAsia="Times New Roman" w:hAnsi="Candara" w:cs="Times New Roman"/>
                <w:b/>
                <w:bCs/>
                <w:sz w:val="20"/>
                <w:szCs w:val="20"/>
                <w:lang w:val="sr-Cyrl-RS"/>
              </w:rPr>
              <w:t>Термин за надокнаду вежбе биће одређен у договору са предметним наставником</w:t>
            </w:r>
            <w:r w:rsidR="00A05EEB">
              <w:rPr>
                <w:rFonts w:ascii="Candara" w:eastAsia="Times New Roman" w:hAnsi="Candara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A5A18" w:rsidRPr="00152536" w14:paraId="0434713D" w14:textId="77777777" w:rsidTr="001A3296">
        <w:tc>
          <w:tcPr>
            <w:tcW w:w="5000" w:type="pct"/>
            <w:gridSpan w:val="7"/>
            <w:shd w:val="clear" w:color="auto" w:fill="auto"/>
          </w:tcPr>
          <w:p w14:paraId="5671BEBB" w14:textId="77777777" w:rsidR="008A5A18" w:rsidRPr="00152536" w:rsidRDefault="008A5A18" w:rsidP="008A5A1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sz w:val="20"/>
                <w:szCs w:val="20"/>
                <w:u w:val="single"/>
                <w:lang w:val="sr-Latn-CS"/>
              </w:rPr>
            </w:pPr>
          </w:p>
          <w:p w14:paraId="64AEF907" w14:textId="77777777" w:rsidR="008A5A18" w:rsidRPr="00152536" w:rsidRDefault="008A5A18" w:rsidP="008A5A1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b/>
                <w:sz w:val="20"/>
                <w:szCs w:val="20"/>
                <w:u w:val="single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b/>
                <w:sz w:val="20"/>
                <w:szCs w:val="20"/>
                <w:u w:val="single"/>
                <w:lang w:val="sr-Cyrl-CS"/>
              </w:rPr>
              <w:t>Начин полагања испита и вредновање предиспитних активности</w:t>
            </w:r>
          </w:p>
          <w:p w14:paraId="27946D5E" w14:textId="77777777" w:rsidR="008A5A18" w:rsidRPr="00152536" w:rsidRDefault="008A5A18" w:rsidP="008A5A18">
            <w:pPr>
              <w:spacing w:after="0" w:line="240" w:lineRule="auto"/>
              <w:jc w:val="center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</w:p>
        </w:tc>
      </w:tr>
      <w:tr w:rsidR="008A5A18" w:rsidRPr="00152536" w14:paraId="08EDB9E4" w14:textId="77777777" w:rsidTr="001A3296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6AE8EC93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568" w:type="pct"/>
            <w:shd w:val="clear" w:color="auto" w:fill="auto"/>
          </w:tcPr>
          <w:p w14:paraId="04C8C52F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Поена</w:t>
            </w:r>
          </w:p>
        </w:tc>
        <w:tc>
          <w:tcPr>
            <w:tcW w:w="1014" w:type="pct"/>
            <w:gridSpan w:val="2"/>
            <w:shd w:val="clear" w:color="auto" w:fill="auto"/>
          </w:tcPr>
          <w:p w14:paraId="25414044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Завршни испит</w:t>
            </w:r>
          </w:p>
        </w:tc>
        <w:tc>
          <w:tcPr>
            <w:tcW w:w="1749" w:type="pct"/>
            <w:shd w:val="clear" w:color="auto" w:fill="auto"/>
          </w:tcPr>
          <w:p w14:paraId="534B4047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Поена</w:t>
            </w:r>
          </w:p>
        </w:tc>
      </w:tr>
      <w:tr w:rsidR="008A5A18" w:rsidRPr="00152536" w14:paraId="1AE02A7A" w14:textId="77777777" w:rsidTr="001A3296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230107FE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Активности у току предавања</w:t>
            </w:r>
          </w:p>
        </w:tc>
        <w:tc>
          <w:tcPr>
            <w:tcW w:w="568" w:type="pct"/>
            <w:shd w:val="clear" w:color="auto" w:fill="auto"/>
          </w:tcPr>
          <w:p w14:paraId="799C5C88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14" w:type="pct"/>
            <w:gridSpan w:val="2"/>
            <w:vMerge w:val="restart"/>
            <w:shd w:val="clear" w:color="auto" w:fill="auto"/>
          </w:tcPr>
          <w:p w14:paraId="7E96D59F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Практични испит</w:t>
            </w:r>
          </w:p>
        </w:tc>
        <w:tc>
          <w:tcPr>
            <w:tcW w:w="1749" w:type="pct"/>
            <w:vMerge w:val="restart"/>
            <w:shd w:val="clear" w:color="auto" w:fill="auto"/>
          </w:tcPr>
          <w:p w14:paraId="7B8E3DA7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hr-HR"/>
              </w:rPr>
              <w:t>20</w:t>
            </w:r>
          </w:p>
        </w:tc>
      </w:tr>
      <w:tr w:rsidR="008A5A18" w:rsidRPr="00152536" w14:paraId="348027A3" w14:textId="77777777" w:rsidTr="001A3296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24CA5912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Практична настава</w:t>
            </w:r>
          </w:p>
        </w:tc>
        <w:tc>
          <w:tcPr>
            <w:tcW w:w="568" w:type="pct"/>
            <w:shd w:val="clear" w:color="auto" w:fill="auto"/>
          </w:tcPr>
          <w:p w14:paraId="01C7DDB6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014" w:type="pct"/>
            <w:gridSpan w:val="2"/>
            <w:vMerge/>
            <w:shd w:val="clear" w:color="auto" w:fill="auto"/>
          </w:tcPr>
          <w:p w14:paraId="6B913E3F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9" w:type="pct"/>
            <w:vMerge/>
            <w:shd w:val="clear" w:color="auto" w:fill="auto"/>
          </w:tcPr>
          <w:p w14:paraId="3E0DDA65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hr-HR"/>
              </w:rPr>
            </w:pPr>
          </w:p>
        </w:tc>
      </w:tr>
      <w:tr w:rsidR="008A5A18" w:rsidRPr="00152536" w14:paraId="3DE2DD85" w14:textId="77777777" w:rsidTr="001A3296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337D74FA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Колоквијуми (2 колоквијума)</w:t>
            </w:r>
          </w:p>
        </w:tc>
        <w:tc>
          <w:tcPr>
            <w:tcW w:w="568" w:type="pct"/>
            <w:shd w:val="clear" w:color="auto" w:fill="auto"/>
          </w:tcPr>
          <w:p w14:paraId="6EFD6FB6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2×20</w:t>
            </w:r>
          </w:p>
        </w:tc>
        <w:tc>
          <w:tcPr>
            <w:tcW w:w="1014" w:type="pct"/>
            <w:gridSpan w:val="2"/>
            <w:shd w:val="clear" w:color="auto" w:fill="auto"/>
          </w:tcPr>
          <w:p w14:paraId="0BB3919B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Усмени испит</w:t>
            </w:r>
          </w:p>
        </w:tc>
        <w:tc>
          <w:tcPr>
            <w:tcW w:w="1749" w:type="pct"/>
            <w:shd w:val="clear" w:color="auto" w:fill="auto"/>
          </w:tcPr>
          <w:p w14:paraId="02E59DC9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hr-HR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hr-HR"/>
              </w:rPr>
              <w:t>30</w:t>
            </w:r>
          </w:p>
        </w:tc>
      </w:tr>
      <w:tr w:rsidR="008A5A18" w:rsidRPr="00152536" w14:paraId="4831AA4E" w14:textId="77777777" w:rsidTr="001A3296">
        <w:trPr>
          <w:trHeight w:val="56"/>
        </w:trPr>
        <w:tc>
          <w:tcPr>
            <w:tcW w:w="1669" w:type="pct"/>
            <w:gridSpan w:val="3"/>
            <w:shd w:val="clear" w:color="auto" w:fill="auto"/>
          </w:tcPr>
          <w:p w14:paraId="43590552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Семинар-и</w:t>
            </w:r>
          </w:p>
        </w:tc>
        <w:tc>
          <w:tcPr>
            <w:tcW w:w="568" w:type="pct"/>
            <w:shd w:val="clear" w:color="auto" w:fill="auto"/>
          </w:tcPr>
          <w:p w14:paraId="492DE8A4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1014" w:type="pct"/>
            <w:gridSpan w:val="2"/>
            <w:shd w:val="clear" w:color="auto" w:fill="auto"/>
          </w:tcPr>
          <w:p w14:paraId="0142AADB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hr-HR"/>
              </w:rPr>
            </w:pPr>
          </w:p>
        </w:tc>
        <w:tc>
          <w:tcPr>
            <w:tcW w:w="1749" w:type="pct"/>
            <w:shd w:val="clear" w:color="auto" w:fill="auto"/>
          </w:tcPr>
          <w:p w14:paraId="75A14DC6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hr-HR"/>
              </w:rPr>
            </w:pPr>
          </w:p>
        </w:tc>
      </w:tr>
      <w:tr w:rsidR="008A5A18" w:rsidRPr="00152536" w14:paraId="2BA3928F" w14:textId="77777777" w:rsidTr="001A3296">
        <w:tc>
          <w:tcPr>
            <w:tcW w:w="788" w:type="pct"/>
            <w:gridSpan w:val="2"/>
            <w:shd w:val="clear" w:color="auto" w:fill="auto"/>
          </w:tcPr>
          <w:p w14:paraId="345F3DA4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lastRenderedPageBreak/>
              <w:t xml:space="preserve">Датум 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полагањ</w:t>
            </w:r>
            <w:r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а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колоквијума</w:t>
            </w:r>
          </w:p>
        </w:tc>
        <w:tc>
          <w:tcPr>
            <w:tcW w:w="1449" w:type="pct"/>
            <w:gridSpan w:val="2"/>
            <w:shd w:val="clear" w:color="auto" w:fill="auto"/>
          </w:tcPr>
          <w:p w14:paraId="44CC851C" w14:textId="0DCA0C2F" w:rsidR="008A5A18" w:rsidRPr="005544CA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I колоквијум -  </w:t>
            </w:r>
            <w:r w:rsidR="00B97F38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28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.,  </w:t>
            </w:r>
            <w:r w:rsidR="00B97F38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29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., и </w:t>
            </w:r>
            <w:r w:rsidR="00B97F38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30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. </w:t>
            </w:r>
            <w:r w:rsidR="00B97F38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март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 202</w:t>
            </w:r>
            <w:r w:rsidR="00B97F38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2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.</w:t>
            </w:r>
          </w:p>
          <w:p w14:paraId="751B566A" w14:textId="10A9357E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Latn-CS"/>
              </w:rPr>
              <w:t>II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колоквијум 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Latn-CS"/>
              </w:rPr>
              <w:t>-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 0</w:t>
            </w:r>
            <w:r w:rsidR="00117B48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9,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, </w:t>
            </w:r>
            <w:r w:rsidR="00117B48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10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. </w:t>
            </w:r>
            <w:r w:rsidR="00117B48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и 11. мај </w:t>
            </w:r>
            <w:r w:rsidRPr="005544CA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 xml:space="preserve">2022. </w:t>
            </w:r>
          </w:p>
        </w:tc>
        <w:tc>
          <w:tcPr>
            <w:tcW w:w="1014" w:type="pct"/>
            <w:gridSpan w:val="2"/>
            <w:shd w:val="clear" w:color="auto" w:fill="auto"/>
          </w:tcPr>
          <w:p w14:paraId="34CF1925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Датум полагања испита</w:t>
            </w:r>
          </w:p>
        </w:tc>
        <w:tc>
          <w:tcPr>
            <w:tcW w:w="1749" w:type="pct"/>
            <w:shd w:val="clear" w:color="auto" w:fill="auto"/>
          </w:tcPr>
          <w:p w14:paraId="08046501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Термини полагања испита су објављени на сајту Факултета.</w:t>
            </w:r>
          </w:p>
        </w:tc>
      </w:tr>
      <w:tr w:rsidR="008A5A18" w:rsidRPr="00152536" w14:paraId="74032D47" w14:textId="77777777" w:rsidTr="001A3296">
        <w:tc>
          <w:tcPr>
            <w:tcW w:w="2237" w:type="pct"/>
            <w:gridSpan w:val="4"/>
            <w:shd w:val="clear" w:color="auto" w:fill="auto"/>
          </w:tcPr>
          <w:p w14:paraId="3D3A3E75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Препоручена литература</w:t>
            </w:r>
          </w:p>
        </w:tc>
        <w:tc>
          <w:tcPr>
            <w:tcW w:w="2763" w:type="pct"/>
            <w:gridSpan w:val="3"/>
            <w:shd w:val="clear" w:color="auto" w:fill="auto"/>
          </w:tcPr>
          <w:p w14:paraId="7E7AE56B" w14:textId="77777777" w:rsidR="008A5A18" w:rsidRPr="00152536" w:rsidRDefault="008A5A18" w:rsidP="008A5A18">
            <w:pPr>
              <w:keepNext/>
              <w:spacing w:after="0" w:line="240" w:lineRule="auto"/>
              <w:outlineLvl w:val="2"/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</w:pP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Катић Вера, Булајић Снежана</w:t>
            </w:r>
            <w:r w:rsidRPr="00C865EA">
              <w:rPr>
                <w:rFonts w:ascii="Candara" w:eastAsia="Times New Roman" w:hAnsi="Candara" w:cs="Times New Roman"/>
                <w:b/>
                <w:sz w:val="20"/>
                <w:szCs w:val="20"/>
                <w:lang w:val="sr-Cyrl-CS"/>
              </w:rPr>
              <w:t>: Хигијена и технологија  млека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 xml:space="preserve">, 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RS"/>
              </w:rPr>
              <w:t>Центар за издавачку делатност и промет учила Факултета ветеринарске медицине</w:t>
            </w:r>
            <w:r w:rsidRPr="00152536">
              <w:rPr>
                <w:rFonts w:ascii="Candara" w:eastAsia="Times New Roman" w:hAnsi="Candara" w:cs="Times New Roman"/>
                <w:sz w:val="20"/>
                <w:szCs w:val="20"/>
                <w:lang w:val="sr-Cyrl-CS"/>
              </w:rPr>
              <w:t>, 2018.</w:t>
            </w:r>
          </w:p>
          <w:p w14:paraId="4BC02EAF" w14:textId="77777777" w:rsidR="008A5A18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bCs/>
                <w:sz w:val="20"/>
                <w:szCs w:val="20"/>
                <w:lang w:val="sr-Cyrl-CS"/>
              </w:rPr>
            </w:pPr>
          </w:p>
          <w:p w14:paraId="26CBD04F" w14:textId="77777777" w:rsidR="008A5A18" w:rsidRPr="00152536" w:rsidRDefault="008A5A18" w:rsidP="008A5A18">
            <w:pPr>
              <w:spacing w:after="0" w:line="240" w:lineRule="auto"/>
              <w:rPr>
                <w:rFonts w:ascii="Candara" w:eastAsia="Times New Roman" w:hAnsi="Candara" w:cs="Times New Roman"/>
                <w:sz w:val="20"/>
                <w:szCs w:val="20"/>
                <w:lang w:val="sr-Latn-CS"/>
              </w:rPr>
            </w:pPr>
            <w:r w:rsidRPr="00152536">
              <w:rPr>
                <w:rFonts w:ascii="Candara" w:eastAsia="Times New Roman" w:hAnsi="Candara" w:cs="Times New Roman"/>
                <w:bCs/>
                <w:sz w:val="20"/>
                <w:szCs w:val="20"/>
                <w:lang w:val="sr-Cyrl-CS"/>
              </w:rPr>
              <w:t>Катић Вера: Практикум из Хигијене млека, ВКС, Београд, 2007.</w:t>
            </w:r>
          </w:p>
        </w:tc>
      </w:tr>
    </w:tbl>
    <w:p w14:paraId="38ED010B" w14:textId="77777777" w:rsidR="00D501F7" w:rsidRDefault="00D501F7" w:rsidP="00D501F7"/>
    <w:p w14:paraId="774DCD66" w14:textId="77777777" w:rsidR="007B0C0E" w:rsidRDefault="007B0C0E"/>
    <w:sectPr w:rsidR="007B0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86AF3"/>
    <w:multiLevelType w:val="hybridMultilevel"/>
    <w:tmpl w:val="AC7A4352"/>
    <w:lvl w:ilvl="0" w:tplc="0409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1F7"/>
    <w:rsid w:val="0007794F"/>
    <w:rsid w:val="0008284A"/>
    <w:rsid w:val="00117B48"/>
    <w:rsid w:val="00162177"/>
    <w:rsid w:val="00164001"/>
    <w:rsid w:val="001A387C"/>
    <w:rsid w:val="001A67DB"/>
    <w:rsid w:val="003067CA"/>
    <w:rsid w:val="006B120F"/>
    <w:rsid w:val="00706481"/>
    <w:rsid w:val="00797FA7"/>
    <w:rsid w:val="007B0C0E"/>
    <w:rsid w:val="008A5A18"/>
    <w:rsid w:val="008E37AA"/>
    <w:rsid w:val="00A05EEB"/>
    <w:rsid w:val="00B55BE8"/>
    <w:rsid w:val="00B97F38"/>
    <w:rsid w:val="00BB1D61"/>
    <w:rsid w:val="00D501F7"/>
    <w:rsid w:val="00FC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1B96C"/>
  <w15:chartTrackingRefBased/>
  <w15:docId w15:val="{5D46A67E-F38F-43BF-8843-897AA3862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B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Bulajic</dc:creator>
  <cp:keywords/>
  <dc:description/>
  <cp:lastModifiedBy>Snezana Bulajic</cp:lastModifiedBy>
  <cp:revision>2</cp:revision>
  <dcterms:created xsi:type="dcterms:W3CDTF">2022-02-10T13:43:00Z</dcterms:created>
  <dcterms:modified xsi:type="dcterms:W3CDTF">2022-02-10T13:43:00Z</dcterms:modified>
</cp:coreProperties>
</file>